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1134"/>
        <w:gridCol w:w="709"/>
        <w:gridCol w:w="850"/>
        <w:gridCol w:w="709"/>
        <w:gridCol w:w="871"/>
        <w:gridCol w:w="1131"/>
        <w:gridCol w:w="975"/>
        <w:gridCol w:w="850"/>
        <w:gridCol w:w="709"/>
        <w:gridCol w:w="1701"/>
        <w:gridCol w:w="3600"/>
      </w:tblGrid>
      <w:tr w:rsidR="008070AD" w14:paraId="043CB234" w14:textId="358BA609" w:rsidTr="008070AD"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C9007" w14:textId="77777777" w:rsidR="00A13A84" w:rsidRPr="00A54277" w:rsidRDefault="00A13A84">
            <w:pPr>
              <w:rPr>
                <w:b/>
                <w:bCs/>
              </w:rPr>
            </w:pPr>
            <w:r w:rsidRPr="00A54277">
              <w:rPr>
                <w:b/>
                <w:bCs/>
              </w:rPr>
              <w:t>SAB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E16EA" w14:textId="77777777" w:rsidR="00A13A84" w:rsidRPr="00A54277" w:rsidRDefault="00A13A84">
            <w:pPr>
              <w:rPr>
                <w:b/>
                <w:bCs/>
                <w:lang w:eastAsia="en-US"/>
              </w:rPr>
            </w:pPr>
            <w:r w:rsidRPr="00A54277">
              <w:rPr>
                <w:b/>
                <w:bCs/>
                <w:lang w:eastAsia="en-US"/>
              </w:rPr>
              <w:t>SAR Name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1D598" w14:textId="77777777" w:rsidR="00A13A84" w:rsidRPr="00A54277" w:rsidRDefault="00A13A84">
            <w:pPr>
              <w:rPr>
                <w:b/>
                <w:bCs/>
                <w:lang w:eastAsia="en-US"/>
              </w:rPr>
            </w:pPr>
            <w:r w:rsidRPr="00A54277">
              <w:rPr>
                <w:b/>
                <w:bCs/>
                <w:lang w:eastAsia="en-US"/>
              </w:rPr>
              <w:t>Publication Date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BF6BE" w14:textId="77777777" w:rsidR="00A13A84" w:rsidRPr="00A54277" w:rsidRDefault="00A13A84">
            <w:pPr>
              <w:rPr>
                <w:b/>
                <w:bCs/>
                <w:lang w:eastAsia="en-US"/>
              </w:rPr>
            </w:pPr>
            <w:r w:rsidRPr="00A54277">
              <w:rPr>
                <w:b/>
                <w:bCs/>
                <w:lang w:eastAsia="en-US"/>
              </w:rPr>
              <w:t>Theme 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5BEA5" w14:textId="77777777" w:rsidR="00A13A84" w:rsidRPr="00A54277" w:rsidRDefault="00A13A84">
            <w:pPr>
              <w:rPr>
                <w:b/>
                <w:bCs/>
                <w:lang w:eastAsia="en-US"/>
              </w:rPr>
            </w:pPr>
            <w:r w:rsidRPr="00A54277">
              <w:rPr>
                <w:b/>
                <w:bCs/>
                <w:lang w:eastAsia="en-US"/>
              </w:rPr>
              <w:t>Theme 2</w:t>
            </w: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FC829" w14:textId="77777777" w:rsidR="00A13A84" w:rsidRPr="00A54277" w:rsidRDefault="00A13A84">
            <w:pPr>
              <w:rPr>
                <w:b/>
                <w:bCs/>
                <w:lang w:eastAsia="en-US"/>
              </w:rPr>
            </w:pPr>
            <w:r w:rsidRPr="00A54277">
              <w:rPr>
                <w:b/>
                <w:bCs/>
                <w:lang w:eastAsia="en-US"/>
              </w:rPr>
              <w:t>Theme 3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EAF6E" w14:textId="77777777" w:rsidR="00A13A84" w:rsidRPr="00A54277" w:rsidRDefault="00A13A84">
            <w:pPr>
              <w:rPr>
                <w:b/>
                <w:bCs/>
                <w:lang w:eastAsia="en-US"/>
              </w:rPr>
            </w:pPr>
            <w:r w:rsidRPr="00A54277">
              <w:rPr>
                <w:b/>
                <w:bCs/>
                <w:lang w:eastAsia="en-US"/>
              </w:rPr>
              <w:t>Main type of abuse/neglect</w:t>
            </w:r>
          </w:p>
        </w:tc>
        <w:tc>
          <w:tcPr>
            <w:tcW w:w="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CBCF8" w14:textId="77777777" w:rsidR="00A13A84" w:rsidRPr="00A54277" w:rsidRDefault="00A13A84">
            <w:pPr>
              <w:rPr>
                <w:b/>
                <w:bCs/>
                <w:lang w:eastAsia="en-US"/>
              </w:rPr>
            </w:pPr>
            <w:r w:rsidRPr="00A54277">
              <w:rPr>
                <w:b/>
                <w:bCs/>
                <w:lang w:eastAsia="en-US"/>
              </w:rPr>
              <w:t>Gender identity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A3DCC" w14:textId="77777777" w:rsidR="00A13A84" w:rsidRPr="00A54277" w:rsidRDefault="00A13A84">
            <w:pPr>
              <w:rPr>
                <w:b/>
                <w:bCs/>
                <w:lang w:eastAsia="en-US"/>
              </w:rPr>
            </w:pPr>
            <w:r w:rsidRPr="00A54277">
              <w:rPr>
                <w:b/>
                <w:bCs/>
                <w:lang w:eastAsia="en-US"/>
              </w:rPr>
              <w:t>Ethnicity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1B4CC" w14:textId="77777777" w:rsidR="00A13A84" w:rsidRPr="00A54277" w:rsidRDefault="00A13A84">
            <w:pPr>
              <w:rPr>
                <w:b/>
                <w:bCs/>
                <w:lang w:eastAsia="en-US"/>
              </w:rPr>
            </w:pPr>
            <w:r w:rsidRPr="00A54277">
              <w:rPr>
                <w:b/>
                <w:bCs/>
                <w:lang w:eastAsia="en-US"/>
              </w:rPr>
              <w:t xml:space="preserve">Age bracket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1A8FD" w14:textId="77777777" w:rsidR="00A13A84" w:rsidRPr="00A54277" w:rsidRDefault="00A13A84">
            <w:pPr>
              <w:rPr>
                <w:b/>
                <w:bCs/>
                <w:lang w:eastAsia="en-US"/>
              </w:rPr>
            </w:pPr>
            <w:r w:rsidRPr="00A54277">
              <w:rPr>
                <w:b/>
                <w:bCs/>
                <w:lang w:eastAsia="en-US"/>
              </w:rPr>
              <w:t>Disability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96D89A6" w14:textId="2866CA7D" w:rsidR="00A13A84" w:rsidRPr="00A54277" w:rsidRDefault="00A13A84">
            <w:pPr>
              <w:rPr>
                <w:b/>
                <w:bCs/>
                <w:lang w:eastAsia="en-US"/>
              </w:rPr>
            </w:pPr>
            <w:r w:rsidRPr="00A54277">
              <w:rPr>
                <w:b/>
                <w:bCs/>
                <w:lang w:eastAsia="en-US"/>
              </w:rPr>
              <w:t>Link to SAR Report</w:t>
            </w:r>
          </w:p>
        </w:tc>
      </w:tr>
      <w:tr w:rsidR="008070AD" w14:paraId="0EC9522B" w14:textId="77777777" w:rsidTr="008070AD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3EF3E" w14:textId="311D9D2A" w:rsidR="007E6384" w:rsidRDefault="007E6384" w:rsidP="007E6384">
            <w:pPr>
              <w:rPr>
                <w:lang w:eastAsia="en-US"/>
              </w:rPr>
            </w:pPr>
            <w:r w:rsidRPr="00FA3EEB">
              <w:t xml:space="preserve">City of York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E02E7" w14:textId="41B3684F" w:rsidR="007E6384" w:rsidRDefault="007E6384" w:rsidP="007E6384">
            <w:pPr>
              <w:rPr>
                <w:lang w:eastAsia="en-US"/>
              </w:rPr>
            </w:pPr>
            <w:r>
              <w:rPr>
                <w:lang w:eastAsia="en-US"/>
              </w:rPr>
              <w:t>Julie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2288A" w14:textId="480D8ADD" w:rsidR="007E6384" w:rsidRDefault="007E6384" w:rsidP="007E6384">
            <w:pPr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A210E" w14:textId="492D1FC0" w:rsidR="007E6384" w:rsidRDefault="007E6384" w:rsidP="007E638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Self-Neglect/ anorexia/ drug and alcohol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2F7A5" w14:textId="2203310D" w:rsidR="007E6384" w:rsidRDefault="007E6384" w:rsidP="007E638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Mental capacity/ executive functioning 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33B73" w14:textId="297F1F4E" w:rsidR="007E6384" w:rsidRDefault="007E6384" w:rsidP="007E6384">
            <w:pPr>
              <w:rPr>
                <w:lang w:eastAsia="en-US"/>
              </w:rPr>
            </w:pPr>
            <w:r>
              <w:rPr>
                <w:lang w:eastAsia="en-US"/>
              </w:rPr>
              <w:t>Covid Pandemic/ Did not attend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C81B3" w14:textId="566BD036" w:rsidR="007E6384" w:rsidRDefault="007E6384" w:rsidP="007E6384">
            <w:pPr>
              <w:rPr>
                <w:lang w:eastAsia="en-US"/>
              </w:rPr>
            </w:pPr>
            <w:r>
              <w:rPr>
                <w:lang w:eastAsia="en-US"/>
              </w:rPr>
              <w:t>Neglect/self-neglect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8581E" w14:textId="40199359" w:rsidR="007E6384" w:rsidRDefault="00DC51B4" w:rsidP="007E6384">
            <w:pPr>
              <w:rPr>
                <w:lang w:eastAsia="en-US"/>
              </w:rPr>
            </w:pPr>
            <w:r>
              <w:rPr>
                <w:lang w:eastAsia="en-US"/>
              </w:rPr>
              <w:t>Female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93132" w14:textId="22B95817" w:rsidR="007E6384" w:rsidRDefault="00080FBB" w:rsidP="007E6384">
            <w:pPr>
              <w:rPr>
                <w:lang w:eastAsia="en-US"/>
              </w:rPr>
            </w:pPr>
            <w:r>
              <w:rPr>
                <w:lang w:eastAsia="en-US"/>
              </w:rPr>
              <w:t>White British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121C5" w14:textId="3FFC005A" w:rsidR="007E6384" w:rsidRDefault="008070AD" w:rsidP="007E6384">
            <w:pPr>
              <w:rPr>
                <w:lang w:eastAsia="en-US"/>
              </w:rPr>
            </w:pPr>
            <w:r>
              <w:rPr>
                <w:lang w:eastAsia="en-US"/>
              </w:rPr>
              <w:t>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97296" w14:textId="3E06AA3F" w:rsidR="007E6384" w:rsidRDefault="00A54277" w:rsidP="007E6384">
            <w:pPr>
              <w:rPr>
                <w:lang w:eastAsia="en-US"/>
              </w:rPr>
            </w:pPr>
            <w:r w:rsidRPr="00A54277">
              <w:rPr>
                <w:lang w:eastAsia="en-US"/>
              </w:rPr>
              <w:t xml:space="preserve">anorexia, mental health, alcohol substance </w:t>
            </w:r>
            <w:proofErr w:type="gramStart"/>
            <w:r w:rsidRPr="00A54277">
              <w:rPr>
                <w:lang w:eastAsia="en-US"/>
              </w:rPr>
              <w:t>use</w:t>
            </w:r>
            <w:proofErr w:type="gramEnd"/>
            <w:r w:rsidRPr="00A54277">
              <w:rPr>
                <w:lang w:eastAsia="en-US"/>
              </w:rPr>
              <w:t xml:space="preserve"> and self-neglect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813753" w14:textId="22744B6D" w:rsidR="007E6384" w:rsidRDefault="008070AD" w:rsidP="007E6384">
            <w:pPr>
              <w:rPr>
                <w:lang w:eastAsia="en-US"/>
              </w:rPr>
            </w:pPr>
            <w:hyperlink r:id="rId7" w:history="1">
              <w:r w:rsidRPr="000F6484">
                <w:rPr>
                  <w:rStyle w:val="Hyperlink"/>
                  <w:lang w:eastAsia="en-US"/>
                </w:rPr>
                <w:t>https://www.safeguardingadultsyork.org.uk/downloads/file/35/julie-safeguarding-</w:t>
              </w:r>
              <w:r w:rsidRPr="000F6484">
                <w:rPr>
                  <w:rStyle w:val="Hyperlink"/>
                  <w:lang w:eastAsia="en-US"/>
                </w:rPr>
                <w:t>adults-review-executive-summary</w:t>
              </w:r>
            </w:hyperlink>
          </w:p>
          <w:p w14:paraId="725DAD2B" w14:textId="48D0E16D" w:rsidR="008070AD" w:rsidRDefault="008070AD" w:rsidP="007E6384">
            <w:pPr>
              <w:rPr>
                <w:lang w:eastAsia="en-US"/>
              </w:rPr>
            </w:pPr>
          </w:p>
        </w:tc>
      </w:tr>
      <w:tr w:rsidR="008070AD" w14:paraId="481961D4" w14:textId="77777777" w:rsidTr="008070AD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1EC64" w14:textId="58231957" w:rsidR="007E6384" w:rsidRDefault="007E6384" w:rsidP="007E6384">
            <w:pPr>
              <w:rPr>
                <w:lang w:eastAsia="en-US"/>
              </w:rPr>
            </w:pPr>
            <w:r w:rsidRPr="00FA3EEB">
              <w:t xml:space="preserve">City of York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69FA7" w14:textId="4856B6C7" w:rsidR="007E6384" w:rsidRDefault="007E6384" w:rsidP="007E6384">
            <w:pPr>
              <w:rPr>
                <w:lang w:eastAsia="en-US"/>
              </w:rPr>
            </w:pPr>
            <w:r>
              <w:rPr>
                <w:lang w:eastAsia="en-US"/>
              </w:rPr>
              <w:t>Catherine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7B604" w14:textId="0AC460CE" w:rsidR="007E6384" w:rsidRDefault="007E6384" w:rsidP="007E6384">
            <w:pPr>
              <w:rPr>
                <w:lang w:eastAsia="en-US"/>
              </w:rPr>
            </w:pPr>
            <w:r>
              <w:rPr>
                <w:lang w:eastAsia="en-US"/>
              </w:rPr>
              <w:t>Mach 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E83F4" w14:textId="77137242" w:rsidR="007E6384" w:rsidRDefault="007E6384" w:rsidP="007E6384">
            <w:pPr>
              <w:rPr>
                <w:lang w:eastAsia="en-US"/>
              </w:rPr>
            </w:pPr>
            <w:r>
              <w:rPr>
                <w:lang w:eastAsia="en-US"/>
              </w:rPr>
              <w:t>Diabetes Care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912EF" w14:textId="0A3923AD" w:rsidR="007E6384" w:rsidRDefault="007E6384" w:rsidP="007E6384">
            <w:pPr>
              <w:rPr>
                <w:lang w:eastAsia="en-US"/>
              </w:rPr>
            </w:pPr>
            <w:r>
              <w:rPr>
                <w:lang w:eastAsia="en-US"/>
              </w:rPr>
              <w:t>End of Life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85F39" w14:textId="59C15C3D" w:rsidR="007E6384" w:rsidRDefault="00DC51B4" w:rsidP="007E6384">
            <w:pPr>
              <w:rPr>
                <w:lang w:eastAsia="en-US"/>
              </w:rPr>
            </w:pPr>
            <w:r>
              <w:rPr>
                <w:lang w:eastAsia="en-US"/>
              </w:rPr>
              <w:t>MCA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9E60C" w14:textId="655288C1" w:rsidR="007E6384" w:rsidRDefault="007E6384" w:rsidP="007E638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Neglect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B3A1F" w14:textId="4CDC9EC1" w:rsidR="007E6384" w:rsidRDefault="00DC51B4" w:rsidP="007E6384">
            <w:pPr>
              <w:rPr>
                <w:lang w:eastAsia="en-US"/>
              </w:rPr>
            </w:pPr>
            <w:r>
              <w:rPr>
                <w:lang w:eastAsia="en-US"/>
              </w:rPr>
              <w:t>Female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16FFC" w14:textId="689F74A9" w:rsidR="007E6384" w:rsidRDefault="00080FBB" w:rsidP="007E638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White British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1DD47" w14:textId="3CEC81DD" w:rsidR="007E6384" w:rsidRDefault="007836F2" w:rsidP="007E6384">
            <w:pPr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2D89E" w14:textId="16969854" w:rsidR="007E6384" w:rsidRDefault="00DC51B4" w:rsidP="007E6384">
            <w:pPr>
              <w:rPr>
                <w:lang w:eastAsia="en-US"/>
              </w:rPr>
            </w:pPr>
            <w:r>
              <w:rPr>
                <w:lang w:eastAsia="en-US"/>
              </w:rPr>
              <w:t>Mental health dementia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925547" w14:textId="4D3F0485" w:rsidR="007E6384" w:rsidRDefault="008070AD" w:rsidP="007E6384">
            <w:pPr>
              <w:rPr>
                <w:lang w:eastAsia="en-US"/>
              </w:rPr>
            </w:pPr>
            <w:hyperlink r:id="rId8" w:history="1">
              <w:r w:rsidRPr="000F6484">
                <w:rPr>
                  <w:rStyle w:val="Hyperlink"/>
                  <w:lang w:eastAsia="en-US"/>
                </w:rPr>
                <w:t>https://www.safeguardingadultsyork.org.uk/downl</w:t>
              </w:r>
              <w:r w:rsidRPr="000F6484">
                <w:rPr>
                  <w:rStyle w:val="Hyperlink"/>
                  <w:lang w:eastAsia="en-US"/>
                </w:rPr>
                <w:t>oads/file/39/catherine-sar-report-2025</w:t>
              </w:r>
            </w:hyperlink>
          </w:p>
          <w:p w14:paraId="560CE77C" w14:textId="74F73355" w:rsidR="008070AD" w:rsidRDefault="008070AD" w:rsidP="007E6384">
            <w:pPr>
              <w:rPr>
                <w:lang w:eastAsia="en-US"/>
              </w:rPr>
            </w:pPr>
          </w:p>
        </w:tc>
      </w:tr>
      <w:tr w:rsidR="008070AD" w14:paraId="7BA10EE8" w14:textId="0A46921B" w:rsidTr="008070AD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D2286" w14:textId="55900A93" w:rsidR="007E6384" w:rsidRDefault="007E6384" w:rsidP="007E6384">
            <w:pPr>
              <w:rPr>
                <w:lang w:eastAsia="en-US"/>
              </w:rPr>
            </w:pPr>
            <w:r w:rsidRPr="00FA3EEB">
              <w:t xml:space="preserve">City of York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239E8" w14:textId="3C76AC88" w:rsidR="007E6384" w:rsidRDefault="007E6384" w:rsidP="007E638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Thematic Self Neglect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46134" w14:textId="64F282FB" w:rsidR="007E6384" w:rsidRDefault="007E6384" w:rsidP="007E6384">
            <w:pPr>
              <w:rPr>
                <w:lang w:eastAsia="en-US"/>
              </w:rPr>
            </w:pPr>
            <w:r>
              <w:rPr>
                <w:lang w:eastAsia="en-US"/>
              </w:rPr>
              <w:t>January 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205B3" w14:textId="2A41AE5C" w:rsidR="007E6384" w:rsidRDefault="007E6384" w:rsidP="007E6384">
            <w:pPr>
              <w:rPr>
                <w:lang w:eastAsia="en-US"/>
              </w:rPr>
            </w:pPr>
            <w:r>
              <w:rPr>
                <w:lang w:eastAsia="en-US"/>
              </w:rPr>
              <w:t>Self-Neglect/ Hoarding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1569B" w14:textId="4864DF9D" w:rsidR="007E6384" w:rsidRDefault="007E6384" w:rsidP="007E638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Older adults 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44316" w14:textId="365F6E70" w:rsidR="007E6384" w:rsidRDefault="00DC51B4" w:rsidP="007E6384">
            <w:pPr>
              <w:rPr>
                <w:lang w:eastAsia="en-US"/>
              </w:rPr>
            </w:pPr>
            <w:r>
              <w:rPr>
                <w:lang w:eastAsia="en-US"/>
              </w:rPr>
              <w:t>MCA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E8779" w14:textId="600CE9EA" w:rsidR="007E6384" w:rsidRDefault="007E6384" w:rsidP="007E638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Self-Neglect/ Hoarding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82D8E" w14:textId="77777777" w:rsidR="007E6384" w:rsidRDefault="007E6384" w:rsidP="007E6384">
            <w:pPr>
              <w:rPr>
                <w:lang w:eastAsia="en-US"/>
              </w:rPr>
            </w:pPr>
            <w:r>
              <w:rPr>
                <w:lang w:eastAsia="en-US"/>
              </w:rPr>
              <w:t>Mixed 7 adults</w:t>
            </w:r>
          </w:p>
          <w:p w14:paraId="101FF6B1" w14:textId="504670AD" w:rsidR="008070AD" w:rsidRDefault="008070AD" w:rsidP="007E6384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78D96" w14:textId="77777777" w:rsidR="007E6384" w:rsidRDefault="007E6384" w:rsidP="007E6384">
            <w:pPr>
              <w:rPr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F908E" w14:textId="77777777" w:rsidR="007E6384" w:rsidRDefault="007E6384" w:rsidP="007E6384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961FE" w14:textId="5A767F5A" w:rsidR="007E6384" w:rsidRDefault="00DC51B4" w:rsidP="007E6384">
            <w:pPr>
              <w:rPr>
                <w:lang w:eastAsia="en-US"/>
              </w:rPr>
            </w:pPr>
            <w:r>
              <w:rPr>
                <w:lang w:eastAsia="en-US"/>
              </w:rPr>
              <w:t>Older adults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23497E" w14:textId="1132F60B" w:rsidR="007E6384" w:rsidRDefault="008070AD" w:rsidP="007E6384">
            <w:pPr>
              <w:rPr>
                <w:lang w:eastAsia="en-US"/>
              </w:rPr>
            </w:pPr>
            <w:hyperlink r:id="rId9" w:history="1">
              <w:r w:rsidRPr="000F6484">
                <w:rPr>
                  <w:rStyle w:val="Hyperlink"/>
                  <w:lang w:eastAsia="en-US"/>
                </w:rPr>
                <w:t>https://www.safeguardingadultsyork.org.uk/</w:t>
              </w:r>
              <w:r w:rsidRPr="000F6484">
                <w:rPr>
                  <w:rStyle w:val="Hyperlink"/>
                  <w:lang w:eastAsia="en-US"/>
                </w:rPr>
                <w:t>downloads</w:t>
              </w:r>
              <w:r w:rsidRPr="000F6484">
                <w:rPr>
                  <w:rStyle w:val="Hyperlink"/>
                  <w:lang w:eastAsia="en-US"/>
                </w:rPr>
                <w:t>/file/43/sar-themed-self-neglect</w:t>
              </w:r>
            </w:hyperlink>
          </w:p>
          <w:p w14:paraId="505FBF65" w14:textId="635D61A2" w:rsidR="008070AD" w:rsidRDefault="008070AD" w:rsidP="007E6384">
            <w:pPr>
              <w:rPr>
                <w:lang w:eastAsia="en-US"/>
              </w:rPr>
            </w:pPr>
          </w:p>
        </w:tc>
      </w:tr>
    </w:tbl>
    <w:p w14:paraId="2FC97BDC" w14:textId="77777777" w:rsidR="00594A54" w:rsidRDefault="00594A54"/>
    <w:sectPr w:rsidR="00594A54" w:rsidSect="00A13A8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A84"/>
    <w:rsid w:val="0002698E"/>
    <w:rsid w:val="00080FBB"/>
    <w:rsid w:val="000A0CB6"/>
    <w:rsid w:val="005044E3"/>
    <w:rsid w:val="00594A54"/>
    <w:rsid w:val="007836F2"/>
    <w:rsid w:val="007E6384"/>
    <w:rsid w:val="00802418"/>
    <w:rsid w:val="008070AD"/>
    <w:rsid w:val="00873AF5"/>
    <w:rsid w:val="009C5A0E"/>
    <w:rsid w:val="00A13A84"/>
    <w:rsid w:val="00A54277"/>
    <w:rsid w:val="00B51C34"/>
    <w:rsid w:val="00D46EDF"/>
    <w:rsid w:val="00DC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ED82A"/>
  <w15:chartTrackingRefBased/>
  <w15:docId w15:val="{8E74E2C5-9805-4B3D-94DB-19679812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A84"/>
    <w:pPr>
      <w:spacing w:after="0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70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70A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4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2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feguardingadultsyork.org.uk/downloads/file/39/catherine-sar-report-2025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safeguardingadultsyork.org.uk/downloads/file/35/julie-safeguarding-adults-review-executive-summar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safeguardingadultsyork.org.uk/downloads/file/43/sar-themed-self-negle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E267F4EFA0434E956BAA57E8B8A956" ma:contentTypeVersion="3" ma:contentTypeDescription="Create a new document." ma:contentTypeScope="" ma:versionID="11485040e83adb17453927323ad28e37">
  <xsd:schema xmlns:xsd="http://www.w3.org/2001/XMLSchema" xmlns:xs="http://www.w3.org/2001/XMLSchema" xmlns:p="http://schemas.microsoft.com/office/2006/metadata/properties" xmlns:ns2="ece7d695-127a-4bd4-8961-a130533c0c1f" targetNamespace="http://schemas.microsoft.com/office/2006/metadata/properties" ma:root="true" ma:fieldsID="0897de509035680496d18c63b23d645f" ns2:_="">
    <xsd:import namespace="ece7d695-127a-4bd4-8961-a130533c0c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7d695-127a-4bd4-8961-a130533c0c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F6F64-C5FB-4AD1-B35D-58E77A4F21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e7d695-127a-4bd4-8961-a130533c0c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A0C653-4E33-4D86-92C4-22C4D4AC4A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DD49C6-9CCE-4514-9219-97227BAF74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Collinson</dc:creator>
  <cp:keywords/>
  <dc:description/>
  <cp:lastModifiedBy>Law, Catherine</cp:lastModifiedBy>
  <cp:revision>5</cp:revision>
  <dcterms:created xsi:type="dcterms:W3CDTF">2026-01-22T12:04:00Z</dcterms:created>
  <dcterms:modified xsi:type="dcterms:W3CDTF">2026-03-05T09:21:00Z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0x0101004FE267F4EFA0434E956BAA57E8B8A956</vt:lpwstr>
  </property>
</Properties>
</file>